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5702" w14:textId="77777777" w:rsidR="008962CC" w:rsidRPr="000A584F" w:rsidRDefault="000A584F" w:rsidP="000473B4">
      <w:pPr>
        <w:spacing w:after="11" w:line="259" w:lineRule="auto"/>
        <w:ind w:left="10" w:right="-17" w:hanging="10"/>
        <w:jc w:val="right"/>
        <w:rPr>
          <w:sz w:val="22"/>
        </w:rPr>
      </w:pPr>
      <w:r w:rsidRPr="000A584F">
        <w:rPr>
          <w:sz w:val="22"/>
        </w:rPr>
        <w:t xml:space="preserve">Załącznik Nr 4  </w:t>
      </w:r>
    </w:p>
    <w:p w14:paraId="223D8E69" w14:textId="77777777" w:rsidR="000A584F" w:rsidRPr="000A584F" w:rsidRDefault="000A584F" w:rsidP="00517ED8">
      <w:pPr>
        <w:spacing w:after="18" w:line="256" w:lineRule="auto"/>
        <w:ind w:left="10" w:right="-17" w:hanging="10"/>
        <w:jc w:val="right"/>
        <w:rPr>
          <w:sz w:val="22"/>
        </w:rPr>
      </w:pPr>
      <w:r w:rsidRPr="000A584F">
        <w:rPr>
          <w:sz w:val="22"/>
        </w:rPr>
        <w:t>do uchwały Nr LXI/522/2024</w:t>
      </w:r>
    </w:p>
    <w:p w14:paraId="2E8D29E3" w14:textId="03382B68" w:rsidR="000A584F" w:rsidRPr="000A584F" w:rsidRDefault="000A584F" w:rsidP="00517ED8">
      <w:pPr>
        <w:spacing w:after="0" w:line="273" w:lineRule="auto"/>
        <w:ind w:left="5994" w:right="-17" w:hanging="730"/>
        <w:jc w:val="right"/>
        <w:rPr>
          <w:sz w:val="22"/>
        </w:rPr>
      </w:pPr>
      <w:r w:rsidRPr="000A584F">
        <w:rPr>
          <w:sz w:val="22"/>
        </w:rPr>
        <w:t xml:space="preserve">Rady Miasta i Gminy Białobrzegi        </w:t>
      </w:r>
      <w:r>
        <w:rPr>
          <w:sz w:val="22"/>
        </w:rPr>
        <w:br/>
      </w:r>
      <w:r w:rsidRPr="000A584F">
        <w:rPr>
          <w:sz w:val="22"/>
        </w:rPr>
        <w:t xml:space="preserve">z dnia 29 lutego 2024 r. </w:t>
      </w:r>
    </w:p>
    <w:p w14:paraId="3C031276" w14:textId="77777777" w:rsidR="008962CC" w:rsidRDefault="000A584F">
      <w:pPr>
        <w:spacing w:after="0" w:line="259" w:lineRule="auto"/>
        <w:ind w:left="2427" w:right="0" w:firstLine="0"/>
        <w:jc w:val="center"/>
      </w:pPr>
      <w:r>
        <w:t xml:space="preserve"> </w:t>
      </w:r>
    </w:p>
    <w:p w14:paraId="5CE81447" w14:textId="19F56890" w:rsidR="008962CC" w:rsidRDefault="008962CC" w:rsidP="00281391">
      <w:pPr>
        <w:spacing w:after="23" w:line="259" w:lineRule="auto"/>
        <w:ind w:left="2427" w:right="0" w:firstLine="0"/>
      </w:pPr>
    </w:p>
    <w:p w14:paraId="4E5ED8B6" w14:textId="76B9213E" w:rsidR="008962CC" w:rsidRDefault="000A584F" w:rsidP="000473B4">
      <w:pPr>
        <w:spacing w:after="0" w:line="259" w:lineRule="auto"/>
        <w:ind w:right="0"/>
        <w:jc w:val="center"/>
      </w:pPr>
      <w:r>
        <w:rPr>
          <w:b/>
        </w:rPr>
        <w:t>KARTA DO GŁOSOWANIA</w:t>
      </w:r>
    </w:p>
    <w:p w14:paraId="44906AEB" w14:textId="0D7D5C0B" w:rsidR="00281391" w:rsidRDefault="000473B4" w:rsidP="000473B4">
      <w:pPr>
        <w:tabs>
          <w:tab w:val="left" w:pos="8323"/>
        </w:tabs>
        <w:spacing w:after="0" w:line="259" w:lineRule="auto"/>
        <w:ind w:right="874"/>
        <w:jc w:val="center"/>
        <w:rPr>
          <w:b/>
        </w:rPr>
      </w:pPr>
      <w:r>
        <w:rPr>
          <w:b/>
        </w:rPr>
        <w:t xml:space="preserve">            </w:t>
      </w:r>
      <w:r w:rsidR="000A584F">
        <w:rPr>
          <w:b/>
        </w:rPr>
        <w:t>na projekt zgłoszony do realizacji w ramach Budżetu</w:t>
      </w:r>
    </w:p>
    <w:p w14:paraId="27AC8DB1" w14:textId="73628904" w:rsidR="008962CC" w:rsidRDefault="000A584F" w:rsidP="000473B4">
      <w:pPr>
        <w:spacing w:after="0" w:line="259" w:lineRule="auto"/>
        <w:ind w:right="-17"/>
        <w:jc w:val="center"/>
        <w:rPr>
          <w:b/>
        </w:rPr>
      </w:pPr>
      <w:r>
        <w:rPr>
          <w:b/>
        </w:rPr>
        <w:t>Obywatelskiego</w:t>
      </w:r>
      <w:r w:rsidR="00281391">
        <w:rPr>
          <w:b/>
        </w:rPr>
        <w:t xml:space="preserve"> </w:t>
      </w:r>
      <w:r>
        <w:rPr>
          <w:b/>
        </w:rPr>
        <w:t>Białobrzegów na rok ………..</w:t>
      </w:r>
    </w:p>
    <w:p w14:paraId="18F911D3" w14:textId="77777777" w:rsidR="00281391" w:rsidRDefault="00281391" w:rsidP="00281391">
      <w:pPr>
        <w:spacing w:after="0" w:line="259" w:lineRule="auto"/>
        <w:ind w:right="874"/>
        <w:jc w:val="center"/>
      </w:pPr>
    </w:p>
    <w:p w14:paraId="21C49565" w14:textId="105B1556" w:rsidR="008962CC" w:rsidRDefault="000A584F" w:rsidP="000473B4">
      <w:pPr>
        <w:spacing w:after="0" w:line="259" w:lineRule="auto"/>
        <w:ind w:left="119" w:right="-17" w:hanging="11"/>
        <w:rPr>
          <w:b/>
        </w:rPr>
      </w:pPr>
      <w:r>
        <w:rPr>
          <w:b/>
        </w:rPr>
        <w:t>UWAGA: Należy wypełnić wszystkie pola formularza w sposób czytelny, drukowanymi literami.</w:t>
      </w:r>
      <w:r w:rsidR="00281391">
        <w:rPr>
          <w:b/>
        </w:rPr>
        <w:t xml:space="preserve"> </w:t>
      </w:r>
      <w:r w:rsidR="00281391">
        <w:rPr>
          <w:b/>
        </w:rPr>
        <w:br/>
      </w:r>
      <w:r>
        <w:rPr>
          <w:b/>
        </w:rPr>
        <w:t xml:space="preserve">W przypadku głosowania przez osoby, które nie ukończyły 18 lat wymagana jest zgoda rodzica lub opiekuna prawnego.  </w:t>
      </w:r>
    </w:p>
    <w:p w14:paraId="5F93A572" w14:textId="77777777" w:rsidR="000473B4" w:rsidRDefault="000473B4" w:rsidP="000473B4">
      <w:pPr>
        <w:spacing w:after="0" w:line="259" w:lineRule="auto"/>
        <w:ind w:left="119" w:right="-17" w:hanging="11"/>
      </w:pPr>
    </w:p>
    <w:p w14:paraId="0DA41238" w14:textId="77777777" w:rsidR="008962CC" w:rsidRDefault="000A584F">
      <w:pPr>
        <w:spacing w:after="0" w:line="259" w:lineRule="auto"/>
        <w:ind w:left="120" w:right="0" w:hanging="10"/>
      </w:pPr>
      <w:r>
        <w:rPr>
          <w:b/>
        </w:rPr>
        <w:t>DANE OSOBY GŁOSUJACEJ:</w:t>
      </w:r>
      <w:r>
        <w:t xml:space="preserve"> </w:t>
      </w:r>
    </w:p>
    <w:p w14:paraId="0A23BAE6" w14:textId="77777777" w:rsidR="00281391" w:rsidRDefault="00281391" w:rsidP="00281391">
      <w:pPr>
        <w:ind w:left="0" w:firstLine="0"/>
        <w:rPr>
          <w:b/>
          <w:bCs/>
          <w:sz w:val="24"/>
          <w:szCs w:val="24"/>
        </w:rPr>
      </w:pPr>
    </w:p>
    <w:tbl>
      <w:tblPr>
        <w:tblStyle w:val="TableGrid"/>
        <w:tblW w:w="9214" w:type="dxa"/>
        <w:tblInd w:w="-5" w:type="dxa"/>
        <w:tblCellMar>
          <w:top w:w="27" w:type="dxa"/>
          <w:left w:w="110" w:type="dxa"/>
          <w:right w:w="77" w:type="dxa"/>
        </w:tblCellMar>
        <w:tblLook w:val="04A0" w:firstRow="1" w:lastRow="0" w:firstColumn="1" w:lastColumn="0" w:noHBand="0" w:noVBand="1"/>
      </w:tblPr>
      <w:tblGrid>
        <w:gridCol w:w="3998"/>
        <w:gridCol w:w="770"/>
        <w:gridCol w:w="4446"/>
      </w:tblGrid>
      <w:tr w:rsidR="00281391" w14:paraId="3B67885A" w14:textId="77777777" w:rsidTr="00CB1188">
        <w:trPr>
          <w:trHeight w:val="8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CD25" w14:textId="77777777" w:rsidR="00281391" w:rsidRDefault="00281391" w:rsidP="00CB1188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>Imię:</w:t>
            </w:r>
            <w:r>
              <w:t xml:space="preserve"> </w:t>
            </w:r>
          </w:p>
        </w:tc>
        <w:tc>
          <w:tcPr>
            <w:tcW w:w="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BB1C7" w14:textId="77777777" w:rsidR="00281391" w:rsidRDefault="00281391" w:rsidP="00CB1188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CEA6" w14:textId="77777777" w:rsidR="00281391" w:rsidRDefault="00281391" w:rsidP="00CB118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Nazwisko:</w:t>
            </w:r>
            <w:r>
              <w:t xml:space="preserve"> </w:t>
            </w:r>
          </w:p>
        </w:tc>
      </w:tr>
    </w:tbl>
    <w:p w14:paraId="0DE6BA91" w14:textId="77777777" w:rsidR="00281391" w:rsidRPr="00281391" w:rsidRDefault="00281391" w:rsidP="00281391">
      <w:pPr>
        <w:rPr>
          <w:b/>
          <w:bCs/>
          <w:sz w:val="6"/>
          <w:szCs w:val="6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281391" w14:paraId="5DEB48B8" w14:textId="77777777" w:rsidTr="00CB1188">
        <w:tc>
          <w:tcPr>
            <w:tcW w:w="9214" w:type="dxa"/>
          </w:tcPr>
          <w:p w14:paraId="6790064B" w14:textId="77777777" w:rsidR="00281391" w:rsidRPr="000A642E" w:rsidRDefault="00281391" w:rsidP="00CB1188">
            <w:pPr>
              <w:ind w:left="0" w:firstLine="0"/>
              <w:rPr>
                <w:b/>
                <w:bCs/>
                <w:szCs w:val="20"/>
              </w:rPr>
            </w:pPr>
            <w:r w:rsidRPr="000A642E">
              <w:rPr>
                <w:b/>
                <w:bCs/>
                <w:szCs w:val="20"/>
              </w:rPr>
              <w:t xml:space="preserve">Adres zamieszkania: </w:t>
            </w:r>
          </w:p>
          <w:p w14:paraId="1B4E5F3D" w14:textId="77777777" w:rsidR="00281391" w:rsidRDefault="00281391" w:rsidP="00CB1188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28A86188" w14:textId="7CB277B4" w:rsidR="00281391" w:rsidRPr="000A3665" w:rsidRDefault="00281391" w:rsidP="00CB1188">
            <w:pPr>
              <w:ind w:left="0" w:firstLine="0"/>
              <w:rPr>
                <w:szCs w:val="20"/>
              </w:rPr>
            </w:pPr>
            <w:r w:rsidRPr="000A3665">
              <w:rPr>
                <w:szCs w:val="20"/>
              </w:rPr>
              <w:t>Miejscowoś</w:t>
            </w:r>
            <w:r>
              <w:rPr>
                <w:szCs w:val="20"/>
              </w:rPr>
              <w:t>ć</w:t>
            </w:r>
            <w:r w:rsidRPr="000A3665">
              <w:rPr>
                <w:szCs w:val="20"/>
              </w:rPr>
              <w:t>……………………………</w:t>
            </w:r>
            <w:r>
              <w:rPr>
                <w:szCs w:val="20"/>
              </w:rPr>
              <w:t xml:space="preserve">…………         </w:t>
            </w:r>
            <w:r w:rsidRPr="000A3665">
              <w:rPr>
                <w:szCs w:val="20"/>
              </w:rPr>
              <w:t>Ulica………………</w:t>
            </w:r>
            <w:r>
              <w:rPr>
                <w:szCs w:val="20"/>
              </w:rPr>
              <w:t>...</w:t>
            </w:r>
            <w:r w:rsidRPr="000A3665">
              <w:rPr>
                <w:szCs w:val="20"/>
              </w:rPr>
              <w:t>………………</w:t>
            </w:r>
            <w:r>
              <w:rPr>
                <w:szCs w:val="20"/>
              </w:rPr>
              <w:t>…………</w:t>
            </w:r>
            <w:r w:rsidRPr="000A3665">
              <w:rPr>
                <w:szCs w:val="20"/>
              </w:rPr>
              <w:t>…</w:t>
            </w:r>
          </w:p>
          <w:p w14:paraId="5EB264FD" w14:textId="77777777" w:rsidR="00281391" w:rsidRDefault="00281391" w:rsidP="00CB1188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300C2B71" w14:textId="4475BA33" w:rsidR="00281391" w:rsidRPr="000A3665" w:rsidRDefault="00281391" w:rsidP="00CB1188">
            <w:pPr>
              <w:spacing w:after="160" w:line="259" w:lineRule="auto"/>
              <w:ind w:left="0" w:firstLine="0"/>
              <w:jc w:val="left"/>
            </w:pPr>
            <w:r>
              <w:t>Nr domu …………………………………………..        Nr mieszkania ………………………</w:t>
            </w:r>
            <w:r w:rsidR="00517ED8">
              <w:t>..</w:t>
            </w:r>
            <w:r>
              <w:t>…………</w:t>
            </w:r>
          </w:p>
        </w:tc>
      </w:tr>
    </w:tbl>
    <w:p w14:paraId="59B7494D" w14:textId="29302E9F" w:rsidR="008962CC" w:rsidRDefault="008962CC" w:rsidP="000473B4">
      <w:pPr>
        <w:spacing w:after="23" w:line="259" w:lineRule="auto"/>
        <w:ind w:left="0" w:right="0" w:firstLine="0"/>
        <w:jc w:val="left"/>
      </w:pPr>
    </w:p>
    <w:p w14:paraId="6783F672" w14:textId="77777777" w:rsidR="008962CC" w:rsidRDefault="000A584F">
      <w:pPr>
        <w:spacing w:after="0" w:line="259" w:lineRule="auto"/>
        <w:ind w:left="120" w:right="0" w:hanging="10"/>
      </w:pPr>
      <w:r>
        <w:rPr>
          <w:b/>
        </w:rPr>
        <w:t>WYBÓR PROJEKTU:</w:t>
      </w:r>
      <w:r>
        <w:t xml:space="preserve"> </w:t>
      </w:r>
    </w:p>
    <w:p w14:paraId="4C926DB2" w14:textId="77777777" w:rsidR="008962CC" w:rsidRDefault="000A58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" w:right="0" w:hanging="10"/>
        <w:jc w:val="left"/>
      </w:pPr>
      <w:r>
        <w:rPr>
          <w:b/>
        </w:rPr>
        <w:t xml:space="preserve">Kod projektu: </w:t>
      </w:r>
    </w:p>
    <w:p w14:paraId="2887304A" w14:textId="77777777" w:rsidR="008962CC" w:rsidRDefault="000A58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5544C90" w14:textId="77777777" w:rsidR="008962CC" w:rsidRDefault="000A58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  <w:jc w:val="left"/>
      </w:pPr>
      <w:r>
        <w:t xml:space="preserve"> </w:t>
      </w:r>
    </w:p>
    <w:p w14:paraId="6E0A2DAA" w14:textId="457484AF" w:rsidR="008962CC" w:rsidRPr="000473B4" w:rsidRDefault="008962CC" w:rsidP="00281391">
      <w:pPr>
        <w:spacing w:after="111" w:line="259" w:lineRule="auto"/>
        <w:ind w:left="0" w:right="0" w:firstLine="0"/>
        <w:jc w:val="left"/>
        <w:rPr>
          <w:sz w:val="6"/>
          <w:szCs w:val="6"/>
        </w:rPr>
      </w:pPr>
    </w:p>
    <w:p w14:paraId="1786CE8B" w14:textId="77777777" w:rsidR="008962CC" w:rsidRDefault="000A58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" w:right="0" w:hanging="10"/>
        <w:jc w:val="left"/>
      </w:pPr>
      <w:r>
        <w:rPr>
          <w:b/>
        </w:rPr>
        <w:t xml:space="preserve">Nazwa projektu: </w:t>
      </w:r>
    </w:p>
    <w:p w14:paraId="29AE60AC" w14:textId="77777777" w:rsidR="008962CC" w:rsidRDefault="000A58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1BF667A" w14:textId="77777777" w:rsidR="008962CC" w:rsidRDefault="000A58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6F5E0C3" w14:textId="20F676EA" w:rsidR="008962CC" w:rsidRDefault="000A584F" w:rsidP="00281391">
      <w:pPr>
        <w:spacing w:after="101" w:line="259" w:lineRule="auto"/>
        <w:ind w:left="110" w:right="0" w:firstLine="0"/>
        <w:jc w:val="left"/>
      </w:pPr>
      <w:r>
        <w:t xml:space="preserve"> </w:t>
      </w:r>
    </w:p>
    <w:p w14:paraId="51BC7F44" w14:textId="77777777" w:rsidR="008962CC" w:rsidRDefault="000A584F">
      <w:pPr>
        <w:spacing w:after="118" w:line="259" w:lineRule="auto"/>
        <w:ind w:left="120" w:right="0" w:hanging="10"/>
      </w:pPr>
      <w:r>
        <w:rPr>
          <w:b/>
        </w:rPr>
        <w:t xml:space="preserve">KLAUZULA INFORMACYJNA </w:t>
      </w:r>
    </w:p>
    <w:p w14:paraId="476B393B" w14:textId="789AC039" w:rsidR="008962CC" w:rsidRDefault="000A584F">
      <w:pPr>
        <w:spacing w:after="122"/>
        <w:ind w:left="135" w:right="0" w:hanging="10"/>
      </w:pPr>
      <w:r>
        <w:t xml:space="preserve">Zgodnie z art.13 Rozporządzenia Parlamentu Europejskiego i Rady (UE) 2016/679 z dnia 27 kwietnia 2016 r. w sprawie ochrony osób fizycznych w związku z przetwarzaniem danych osobowych i w sprawie swobodnego przepływu takich danych oraz uchylenia dyrektywy 95/46/WE (zwanej dalej RODO) </w:t>
      </w:r>
      <w:r>
        <w:rPr>
          <w:b/>
        </w:rPr>
        <w:t>Miasto i Gmina Białobrzegi, pl. Zygmunta Starego 9, 26-800 Białobrzegi</w:t>
      </w:r>
      <w:r>
        <w:t xml:space="preserve"> informuje, że:  </w:t>
      </w:r>
    </w:p>
    <w:p w14:paraId="777F6AFD" w14:textId="148327E7" w:rsidR="008962CC" w:rsidRDefault="000A584F" w:rsidP="000473B4">
      <w:pPr>
        <w:numPr>
          <w:ilvl w:val="0"/>
          <w:numId w:val="1"/>
        </w:numPr>
        <w:spacing w:after="0" w:line="240" w:lineRule="auto"/>
        <w:ind w:right="0" w:hanging="427"/>
      </w:pPr>
      <w:r>
        <w:t xml:space="preserve">Administratorem Danych Osobowych jest </w:t>
      </w:r>
      <w:r>
        <w:rPr>
          <w:b/>
        </w:rPr>
        <w:t>Miasto i Gmina Białobrzegi</w:t>
      </w:r>
      <w:r>
        <w:t xml:space="preserve"> zwana dalej Administratorem;  </w:t>
      </w:r>
    </w:p>
    <w:p w14:paraId="6E3874F4" w14:textId="77777777" w:rsidR="008962CC" w:rsidRDefault="000A584F" w:rsidP="000473B4">
      <w:pPr>
        <w:numPr>
          <w:ilvl w:val="0"/>
          <w:numId w:val="1"/>
        </w:numPr>
        <w:spacing w:after="0" w:line="240" w:lineRule="auto"/>
        <w:ind w:right="0" w:hanging="427"/>
      </w:pPr>
      <w:r>
        <w:t xml:space="preserve">Kontakt z Inspektorem ds. Ochrony Danych (osobą odpowiedzialną za prawidłowość przetwarzanie danych): </w:t>
      </w:r>
      <w:r>
        <w:rPr>
          <w:b/>
        </w:rPr>
        <w:t>e-mail: iod@bialobrzegi.pl</w:t>
      </w:r>
      <w:r>
        <w:t xml:space="preserve"> lub listownie na adres siedziby Administratora; </w:t>
      </w:r>
    </w:p>
    <w:p w14:paraId="170D87B1" w14:textId="6D9DEE36" w:rsidR="008962CC" w:rsidRDefault="000A584F" w:rsidP="000473B4">
      <w:pPr>
        <w:numPr>
          <w:ilvl w:val="0"/>
          <w:numId w:val="1"/>
        </w:numPr>
        <w:spacing w:after="0" w:line="240" w:lineRule="auto"/>
        <w:ind w:right="0" w:hanging="427"/>
      </w:pPr>
      <w:r>
        <w:t xml:space="preserve">Dane osobowe przetwarzane będą przez Administratora w związku z zgłosowaniem na projekt zgłoszony </w:t>
      </w:r>
      <w:r w:rsidR="00517ED8">
        <w:br/>
      </w:r>
      <w:r>
        <w:t xml:space="preserve">w ramach Budżetu Obywatelskiego Białobrzegów zgodnie z Uchwałą Nr LXI/522/2024 Rady Miasta i Gminy Białobrzegi z dnia 29 lutego 2024 r., która określenia wymagania, jakie powinny spełniać projekty składane do Budżetu Obywatelskiego Białobrzegów </w:t>
      </w:r>
    </w:p>
    <w:p w14:paraId="7D1B41DA" w14:textId="6DE46259" w:rsidR="008962CC" w:rsidRDefault="000A584F" w:rsidP="000473B4">
      <w:pPr>
        <w:spacing w:after="0" w:line="240" w:lineRule="auto"/>
        <w:ind w:left="723" w:right="0" w:hanging="281"/>
      </w:pPr>
      <w:r>
        <w:rPr>
          <w:rFonts w:ascii="Calibri" w:eastAsia="Calibri" w:hAnsi="Calibri" w:cs="Calibri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w związku z realizacją zapisów art. 5a ust. 4 Ustawy dnia 8 marca 1990 r. o samorządzie gminnym na podstawie art. 6 ust. 1 lit. </w:t>
      </w:r>
      <w:r w:rsidR="00517ED8">
        <w:t>c RODO</w:t>
      </w:r>
      <w:r>
        <w:t xml:space="preserve">; </w:t>
      </w:r>
    </w:p>
    <w:p w14:paraId="19BA3D03" w14:textId="77777777" w:rsidR="008962CC" w:rsidRDefault="000A584F" w:rsidP="000473B4">
      <w:pPr>
        <w:numPr>
          <w:ilvl w:val="0"/>
          <w:numId w:val="1"/>
        </w:numPr>
        <w:spacing w:after="0" w:line="240" w:lineRule="auto"/>
        <w:ind w:right="0" w:hanging="427"/>
      </w:pPr>
      <w:r>
        <w:t xml:space="preserve">Pani/Pana dane nie będą udostępniane innym podmiotom, chyba że będzie to wynikać z przepisów prawa; </w:t>
      </w:r>
    </w:p>
    <w:p w14:paraId="18C35676" w14:textId="77777777" w:rsidR="008962CC" w:rsidRDefault="000A584F" w:rsidP="000473B4">
      <w:pPr>
        <w:numPr>
          <w:ilvl w:val="0"/>
          <w:numId w:val="1"/>
        </w:numPr>
        <w:spacing w:after="0" w:line="240" w:lineRule="auto"/>
        <w:ind w:right="0" w:hanging="427"/>
      </w:pPr>
      <w:r>
        <w:t xml:space="preserve">Dane osobowe Pani/Pana nie będą przekazane odbiorcom do państwa trzeciego lub organizacji międzynarodowej; </w:t>
      </w:r>
    </w:p>
    <w:p w14:paraId="18D8B374" w14:textId="77777777" w:rsidR="008962CC" w:rsidRDefault="000A584F" w:rsidP="000473B4">
      <w:pPr>
        <w:numPr>
          <w:ilvl w:val="0"/>
          <w:numId w:val="1"/>
        </w:numPr>
        <w:spacing w:after="0" w:line="240" w:lineRule="auto"/>
        <w:ind w:right="0" w:hanging="427"/>
      </w:pPr>
      <w:r>
        <w:lastRenderedPageBreak/>
        <w:t xml:space="preserve">Pani / Pana dane osobowe będą przetwarzane przez czas niezbędny do udokumentowania prowadzonych procedur związanych z Budżetem obywatelskim;  </w:t>
      </w:r>
    </w:p>
    <w:p w14:paraId="4C6920A9" w14:textId="77777777" w:rsidR="008962CC" w:rsidRDefault="000A584F" w:rsidP="000473B4">
      <w:pPr>
        <w:numPr>
          <w:ilvl w:val="0"/>
          <w:numId w:val="1"/>
        </w:numPr>
        <w:spacing w:after="0" w:line="240" w:lineRule="auto"/>
        <w:ind w:right="0" w:hanging="427"/>
      </w:pPr>
      <w:r>
        <w:t xml:space="preserve">Posiada Pani/Pan prawo do żądania od administratora dostępu do danych osobowych dotyczących osoby, której dane dotyczą, ich sprostowania, usunięcia lub ograniczenia przetwarzania lub prawo do wniesienia sprzeciwu wobec przetwarzania; </w:t>
      </w:r>
    </w:p>
    <w:p w14:paraId="7816E415" w14:textId="77777777" w:rsidR="008962CC" w:rsidRDefault="000A584F" w:rsidP="000473B4">
      <w:pPr>
        <w:numPr>
          <w:ilvl w:val="0"/>
          <w:numId w:val="1"/>
        </w:numPr>
        <w:spacing w:after="0" w:line="240" w:lineRule="auto"/>
        <w:ind w:right="0" w:hanging="427"/>
      </w:pPr>
      <w:r>
        <w:t xml:space="preserve">Posiada Pani/Pan prawo do wniesienia skargi do organu nadzorczego: Urząd Ochrony Danych Osobowych, ul. Stawki 2, 00-193 Warszawa; </w:t>
      </w:r>
    </w:p>
    <w:p w14:paraId="21390107" w14:textId="77777777" w:rsidR="008962CC" w:rsidRDefault="000A584F" w:rsidP="000473B4">
      <w:pPr>
        <w:numPr>
          <w:ilvl w:val="0"/>
          <w:numId w:val="1"/>
        </w:numPr>
        <w:spacing w:after="0" w:line="240" w:lineRule="auto"/>
        <w:ind w:right="0" w:hanging="427"/>
      </w:pPr>
      <w:r>
        <w:t xml:space="preserve">Podanie przez Pani/Pana danych jest dobrowolne, lecz konieczne w celu głosowania na Projekt w ramach Budżetu obywatelskiego; </w:t>
      </w:r>
    </w:p>
    <w:p w14:paraId="22E925B6" w14:textId="77777777" w:rsidR="008962CC" w:rsidRDefault="000A584F" w:rsidP="000473B4">
      <w:pPr>
        <w:numPr>
          <w:ilvl w:val="0"/>
          <w:numId w:val="1"/>
        </w:numPr>
        <w:spacing w:after="0" w:line="240" w:lineRule="auto"/>
        <w:ind w:right="0" w:hanging="427"/>
      </w:pPr>
      <w:r>
        <w:t xml:space="preserve">Administrator Danych Osobowych nie podejmuje w sposób zautomatyzowany decyzji oraz nie profiluje danych osobowych; </w:t>
      </w:r>
    </w:p>
    <w:p w14:paraId="65588B7C" w14:textId="77777777" w:rsidR="008962CC" w:rsidRDefault="000A584F" w:rsidP="000473B4">
      <w:pPr>
        <w:numPr>
          <w:ilvl w:val="0"/>
          <w:numId w:val="1"/>
        </w:numPr>
        <w:spacing w:after="0" w:line="240" w:lineRule="auto"/>
        <w:ind w:right="0" w:hanging="427"/>
      </w:pPr>
      <w:r>
        <w:t xml:space="preserve">Administrator Danych Osobowych nie planuje przetwarzać danych osobowych w celu innym niż cel, </w:t>
      </w:r>
    </w:p>
    <w:p w14:paraId="491A0C38" w14:textId="5BFB0110" w:rsidR="008962CC" w:rsidRDefault="000A584F" w:rsidP="000473B4">
      <w:pPr>
        <w:spacing w:after="0" w:line="240" w:lineRule="auto"/>
        <w:ind w:left="442" w:right="0" w:firstLine="0"/>
      </w:pPr>
      <w:r>
        <w:t xml:space="preserve">w jakim dane osobowe zostaną zebrane. </w:t>
      </w:r>
    </w:p>
    <w:p w14:paraId="07539996" w14:textId="77777777" w:rsidR="008962CC" w:rsidRDefault="000A584F">
      <w:pPr>
        <w:spacing w:after="47" w:line="259" w:lineRule="auto"/>
        <w:ind w:left="125" w:right="0" w:firstLine="0"/>
        <w:jc w:val="left"/>
      </w:pPr>
      <w:r>
        <w:t xml:space="preserve"> </w:t>
      </w:r>
    </w:p>
    <w:p w14:paraId="2D37CFC8" w14:textId="77777777" w:rsidR="008962CC" w:rsidRDefault="000A584F">
      <w:pPr>
        <w:spacing w:after="149" w:line="259" w:lineRule="auto"/>
        <w:ind w:left="-5" w:right="0" w:hanging="10"/>
        <w:jc w:val="left"/>
      </w:pPr>
      <w:r>
        <w:rPr>
          <w:b/>
          <w:sz w:val="22"/>
        </w:rPr>
        <w:t xml:space="preserve">Ja, niżej podpisana/ny oświadczam, że:  </w:t>
      </w:r>
    </w:p>
    <w:p w14:paraId="512AFFA6" w14:textId="77777777" w:rsidR="008962CC" w:rsidRDefault="000A584F">
      <w:pPr>
        <w:spacing w:after="5" w:line="270" w:lineRule="auto"/>
        <w:ind w:left="355" w:right="0" w:hanging="10"/>
        <w:jc w:val="left"/>
      </w:pPr>
      <w:r>
        <w:rPr>
          <w:rFonts w:ascii="Segoe UI Symbol" w:eastAsia="Segoe UI Symbol" w:hAnsi="Segoe UI Symbol" w:cs="Segoe UI Symbol"/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zapoznałem/am się z klauzulą informacyjną dotyczącą przetwarzania danych, </w:t>
      </w:r>
    </w:p>
    <w:p w14:paraId="799E74E5" w14:textId="77777777" w:rsidR="008962CC" w:rsidRDefault="000A584F">
      <w:pPr>
        <w:spacing w:after="5" w:line="270" w:lineRule="auto"/>
        <w:ind w:left="355" w:right="0" w:hanging="10"/>
        <w:jc w:val="left"/>
      </w:pPr>
      <w:r>
        <w:rPr>
          <w:rFonts w:ascii="Segoe UI Symbol" w:eastAsia="Segoe UI Symbol" w:hAnsi="Segoe UI Symbol" w:cs="Segoe UI Symbol"/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jestem mieszkanką/ńcem gminy Białobrzegi, </w:t>
      </w:r>
    </w:p>
    <w:p w14:paraId="4EF75D1E" w14:textId="77777777" w:rsidR="008962CC" w:rsidRDefault="000A584F">
      <w:pPr>
        <w:spacing w:after="5" w:line="270" w:lineRule="auto"/>
        <w:ind w:left="355" w:right="0" w:hanging="10"/>
        <w:jc w:val="left"/>
      </w:pPr>
      <w:r>
        <w:rPr>
          <w:rFonts w:ascii="Segoe UI Symbol" w:eastAsia="Segoe UI Symbol" w:hAnsi="Segoe UI Symbol" w:cs="Segoe UI Symbol"/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znana jest mi treść cytowanej wyżej uchwały Rady Miasta i Gminy Białobrzegi, </w:t>
      </w:r>
    </w:p>
    <w:p w14:paraId="02BC1F58" w14:textId="6FBA2ECE" w:rsidR="008962CC" w:rsidRDefault="000A584F" w:rsidP="000A584F">
      <w:pPr>
        <w:spacing w:after="5" w:line="270" w:lineRule="auto"/>
        <w:ind w:left="709" w:right="0" w:hanging="360"/>
        <w:jc w:val="left"/>
      </w:pPr>
      <w:r>
        <w:rPr>
          <w:rFonts w:ascii="Segoe UI Symbol" w:eastAsia="Segoe UI Symbol" w:hAnsi="Segoe UI Symbol" w:cs="Segoe UI Symbol"/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jestem świadoma/y odpowiedzialności karnej za podanie nieprawdziwych danych i złożenie fałszywych oświadczeń na podstawie art. 233 Kodeksu Karnego. </w:t>
      </w:r>
    </w:p>
    <w:p w14:paraId="060B2579" w14:textId="77777777" w:rsidR="008962CC" w:rsidRDefault="000A584F">
      <w:pPr>
        <w:spacing w:after="0" w:line="259" w:lineRule="auto"/>
        <w:ind w:left="11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290" w:type="dxa"/>
        <w:tblInd w:w="-207" w:type="dxa"/>
        <w:tblCellMar>
          <w:top w:w="29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4465"/>
        <w:gridCol w:w="238"/>
        <w:gridCol w:w="4587"/>
      </w:tblGrid>
      <w:tr w:rsidR="008962CC" w14:paraId="1DA59B17" w14:textId="77777777">
        <w:trPr>
          <w:trHeight w:val="823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56C4" w14:textId="77777777" w:rsidR="008962CC" w:rsidRDefault="000A584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Data:</w:t>
            </w:r>
            <w:r>
              <w:t xml:space="preserve"> </w:t>
            </w:r>
          </w:p>
        </w:tc>
        <w:tc>
          <w:tcPr>
            <w:tcW w:w="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729CCD" w14:textId="77777777" w:rsidR="008962CC" w:rsidRDefault="000A584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158E" w14:textId="77777777" w:rsidR="008962CC" w:rsidRDefault="000A58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Podpis osoby głosującej:</w:t>
            </w:r>
            <w:r>
              <w:t xml:space="preserve"> </w:t>
            </w:r>
          </w:p>
        </w:tc>
      </w:tr>
    </w:tbl>
    <w:p w14:paraId="753B852A" w14:textId="77777777" w:rsidR="008962CC" w:rsidRDefault="000A584F">
      <w:pPr>
        <w:spacing w:after="101" w:line="259" w:lineRule="auto"/>
        <w:ind w:left="110" w:right="0" w:firstLine="0"/>
        <w:jc w:val="left"/>
      </w:pPr>
      <w:r>
        <w:rPr>
          <w:b/>
        </w:rPr>
        <w:t xml:space="preserve"> </w:t>
      </w:r>
    </w:p>
    <w:p w14:paraId="077084DD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02A5B548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2A2837F7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63F7CA09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340E9ACE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2F559B04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0228BB8D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6FAFD48E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477A3E9A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37C083D2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6F8DDC03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303E5F4B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63DA91FE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531F9DA1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7EEF19F4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35C39822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2BB018CF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1DB4897B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320AE3B7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66CEA783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20FD4A19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30105E13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7EF5D331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37B40C44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11476426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7AD9B84E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0D807283" w14:textId="77777777" w:rsidR="008962CC" w:rsidRDefault="000A584F">
      <w:pPr>
        <w:spacing w:after="0" w:line="259" w:lineRule="auto"/>
        <w:ind w:left="171" w:right="0" w:firstLine="0"/>
        <w:jc w:val="center"/>
      </w:pPr>
      <w:r>
        <w:rPr>
          <w:b/>
        </w:rPr>
        <w:t xml:space="preserve"> </w:t>
      </w:r>
    </w:p>
    <w:p w14:paraId="40A8E73E" w14:textId="62C5CB5A" w:rsidR="008962CC" w:rsidRDefault="000A584F" w:rsidP="000473B4">
      <w:pPr>
        <w:spacing w:after="0" w:line="259" w:lineRule="auto"/>
        <w:ind w:right="0"/>
      </w:pPr>
      <w:r>
        <w:rPr>
          <w:b/>
        </w:rPr>
        <w:t xml:space="preserve"> </w:t>
      </w:r>
    </w:p>
    <w:p w14:paraId="2ABC0493" w14:textId="77777777" w:rsidR="008962CC" w:rsidRDefault="000A584F">
      <w:pPr>
        <w:spacing w:after="37" w:line="259" w:lineRule="auto"/>
        <w:ind w:left="129" w:right="1" w:hanging="10"/>
        <w:jc w:val="center"/>
      </w:pPr>
      <w:r>
        <w:rPr>
          <w:b/>
        </w:rPr>
        <w:lastRenderedPageBreak/>
        <w:t>OŚWIADCZENIE RODZICA/OPIEKUNA PRAWNEGO</w:t>
      </w:r>
      <w:r>
        <w:t xml:space="preserve"> </w:t>
      </w:r>
    </w:p>
    <w:p w14:paraId="0A084715" w14:textId="77777777" w:rsidR="008962CC" w:rsidRDefault="000A584F">
      <w:pPr>
        <w:spacing w:after="82" w:line="259" w:lineRule="auto"/>
        <w:ind w:left="110" w:right="0" w:firstLine="0"/>
        <w:jc w:val="center"/>
      </w:pPr>
      <w:r>
        <w:t xml:space="preserve">(w przypadku, gdy osoba głosująca nie ukończyła 18 lat) </w:t>
      </w:r>
    </w:p>
    <w:p w14:paraId="7A9BB5A2" w14:textId="77777777" w:rsidR="008962CC" w:rsidRDefault="000A584F">
      <w:pPr>
        <w:spacing w:after="80" w:line="259" w:lineRule="auto"/>
        <w:ind w:left="166" w:right="0" w:firstLine="0"/>
        <w:jc w:val="center"/>
      </w:pPr>
      <w:r>
        <w:t xml:space="preserve"> </w:t>
      </w:r>
    </w:p>
    <w:p w14:paraId="42941338" w14:textId="77777777" w:rsidR="008962CC" w:rsidRDefault="000A584F">
      <w:pPr>
        <w:spacing w:after="0" w:line="259" w:lineRule="auto"/>
        <w:ind w:left="120" w:right="0" w:hanging="10"/>
      </w:pPr>
      <w:r>
        <w:rPr>
          <w:b/>
        </w:rPr>
        <w:t>DANE RODZICA/OPIEKUNA PRAWNEGO:</w:t>
      </w:r>
      <w:r>
        <w:t xml:space="preserve"> </w:t>
      </w:r>
    </w:p>
    <w:tbl>
      <w:tblPr>
        <w:tblStyle w:val="TableGrid"/>
        <w:tblW w:w="9227" w:type="dxa"/>
        <w:tblInd w:w="5" w:type="dxa"/>
        <w:tblCellMar>
          <w:top w:w="27" w:type="dxa"/>
          <w:left w:w="113" w:type="dxa"/>
          <w:right w:w="70" w:type="dxa"/>
        </w:tblCellMar>
        <w:tblLook w:val="04A0" w:firstRow="1" w:lastRow="0" w:firstColumn="1" w:lastColumn="0" w:noHBand="0" w:noVBand="1"/>
      </w:tblPr>
      <w:tblGrid>
        <w:gridCol w:w="4332"/>
        <w:gridCol w:w="233"/>
        <w:gridCol w:w="4662"/>
      </w:tblGrid>
      <w:tr w:rsidR="008962CC" w14:paraId="615AA306" w14:textId="77777777">
        <w:trPr>
          <w:trHeight w:val="715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1F7D" w14:textId="77777777" w:rsidR="008962CC" w:rsidRDefault="000A58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Imię: </w:t>
            </w:r>
          </w:p>
        </w:tc>
        <w:tc>
          <w:tcPr>
            <w:tcW w:w="2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6ED793" w14:textId="77777777" w:rsidR="008962CC" w:rsidRDefault="000A584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14:paraId="00510217" w14:textId="77777777" w:rsidR="008962CC" w:rsidRDefault="000A584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DE1C" w14:textId="4314006D" w:rsidR="008962CC" w:rsidRDefault="000A584F">
            <w:pPr>
              <w:tabs>
                <w:tab w:val="center" w:pos="1505"/>
                <w:tab w:val="center" w:pos="1805"/>
                <w:tab w:val="center" w:pos="2108"/>
                <w:tab w:val="center" w:pos="240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Nazwisko: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</w:tbl>
    <w:p w14:paraId="6D2D1703" w14:textId="77777777" w:rsidR="008962CC" w:rsidRDefault="000A584F">
      <w:pPr>
        <w:spacing w:after="21" w:line="259" w:lineRule="auto"/>
        <w:ind w:left="171" w:right="0" w:firstLine="0"/>
        <w:jc w:val="center"/>
      </w:pPr>
      <w:r>
        <w:t xml:space="preserve"> </w:t>
      </w:r>
    </w:p>
    <w:p w14:paraId="75D8B543" w14:textId="77777777" w:rsidR="008962CC" w:rsidRDefault="000A584F">
      <w:pPr>
        <w:spacing w:after="98" w:line="259" w:lineRule="auto"/>
        <w:ind w:left="120" w:right="0" w:hanging="10"/>
      </w:pPr>
      <w:r>
        <w:rPr>
          <w:b/>
        </w:rPr>
        <w:t>Oświadczam, że wyrażam zgodę na udział mojego dziecka w procesie tworzenia Budżetu Obywatelskiego Białobrzegów.</w:t>
      </w:r>
      <w:r>
        <w:t xml:space="preserve">  </w:t>
      </w:r>
    </w:p>
    <w:p w14:paraId="15AED031" w14:textId="77777777" w:rsidR="008962CC" w:rsidRDefault="000A584F">
      <w:pPr>
        <w:spacing w:after="101" w:line="259" w:lineRule="auto"/>
        <w:ind w:left="110" w:right="0" w:firstLine="0"/>
        <w:jc w:val="left"/>
      </w:pPr>
      <w:r>
        <w:t xml:space="preserve"> </w:t>
      </w:r>
    </w:p>
    <w:p w14:paraId="6E759D39" w14:textId="77777777" w:rsidR="008962CC" w:rsidRDefault="000A584F">
      <w:pPr>
        <w:spacing w:after="118" w:line="259" w:lineRule="auto"/>
        <w:ind w:left="120" w:right="0" w:hanging="10"/>
      </w:pPr>
      <w:r>
        <w:rPr>
          <w:b/>
        </w:rPr>
        <w:t xml:space="preserve">KLAUZULA INFORMACYJNA </w:t>
      </w:r>
    </w:p>
    <w:p w14:paraId="311D811B" w14:textId="235CB822" w:rsidR="008962CC" w:rsidRDefault="000A584F">
      <w:pPr>
        <w:spacing w:after="122"/>
        <w:ind w:left="135" w:right="0" w:hanging="10"/>
      </w:pPr>
      <w:r>
        <w:t xml:space="preserve">Zgodnie z art.13 Rozporządzenia Parlamentu Europejskiego i Rady (UE) 2016/679 z dnia 27 kwietnia 2016 r. w sprawie ochrony osób fizycznych w związku z przetwarzaniem danych osobowych i w sprawie swobodnego przepływu takich danych oraz uchylenia dyrektywy 95/46/WE (zwanej dalej RODO) </w:t>
      </w:r>
      <w:r>
        <w:rPr>
          <w:b/>
        </w:rPr>
        <w:t>Miasto i Gmina Białobrzegi, pl. Zygmunta Starego 9, 26-800 Białobrzegi</w:t>
      </w:r>
      <w:r>
        <w:t xml:space="preserve"> informuje, że:  </w:t>
      </w:r>
    </w:p>
    <w:p w14:paraId="53EEA3C7" w14:textId="4F202031" w:rsidR="008962CC" w:rsidRDefault="000A584F" w:rsidP="000473B4">
      <w:pPr>
        <w:numPr>
          <w:ilvl w:val="0"/>
          <w:numId w:val="2"/>
        </w:numPr>
        <w:spacing w:after="0" w:line="240" w:lineRule="auto"/>
        <w:ind w:right="0" w:hanging="427"/>
      </w:pPr>
      <w:r>
        <w:t xml:space="preserve">Administratorem Danych Osobowych jest </w:t>
      </w:r>
      <w:r>
        <w:rPr>
          <w:b/>
        </w:rPr>
        <w:t>Miasto i Gmina Białobrzegi</w:t>
      </w:r>
      <w:r>
        <w:t xml:space="preserve"> zwana dalej Administratorem;  </w:t>
      </w:r>
    </w:p>
    <w:p w14:paraId="050DE143" w14:textId="77777777" w:rsidR="008962CC" w:rsidRDefault="000A584F" w:rsidP="000473B4">
      <w:pPr>
        <w:numPr>
          <w:ilvl w:val="0"/>
          <w:numId w:val="2"/>
        </w:numPr>
        <w:spacing w:after="0" w:line="240" w:lineRule="auto"/>
        <w:ind w:right="0" w:hanging="427"/>
      </w:pPr>
      <w:r>
        <w:t xml:space="preserve">Kontakt z Inspektorem ds. Ochrony Danych (osobą odpowiedzialną za prawidłowość przetwarzanie danych): </w:t>
      </w:r>
      <w:r>
        <w:rPr>
          <w:b/>
        </w:rPr>
        <w:t>e-mail: iod@bialobrzegi.pl</w:t>
      </w:r>
      <w:r>
        <w:t xml:space="preserve"> lub listownie na adres siedziby Administratora; </w:t>
      </w:r>
    </w:p>
    <w:p w14:paraId="00878443" w14:textId="0BE1A7C6" w:rsidR="008962CC" w:rsidRDefault="000A584F" w:rsidP="000473B4">
      <w:pPr>
        <w:numPr>
          <w:ilvl w:val="0"/>
          <w:numId w:val="2"/>
        </w:numPr>
        <w:spacing w:after="0" w:line="240" w:lineRule="auto"/>
        <w:ind w:right="0" w:hanging="427"/>
      </w:pPr>
      <w:r>
        <w:t xml:space="preserve">Dane osobowe dziecka przetwarzane będą przez Administratora w związku z zgłosowaniem na projekt zgłoszony w ramach Budżetu Obywatelskiego Białobrzegów zgodnie z Uchwałą Nr LXI/522/2024 Rady Miasta i Gminy Białobrzegi z dnia 29 lutego 2024 r., która określenia wymagania, jakie powinny spełniać projekty składane do Budżetu Obywatelskiego Białobrzegów </w:t>
      </w:r>
    </w:p>
    <w:p w14:paraId="69E9A54D" w14:textId="3834CF8F" w:rsidR="008962CC" w:rsidRDefault="000A584F" w:rsidP="000473B4">
      <w:pPr>
        <w:spacing w:after="0" w:line="240" w:lineRule="auto"/>
        <w:ind w:left="723" w:right="0" w:hanging="281"/>
      </w:pPr>
      <w:r>
        <w:rPr>
          <w:rFonts w:ascii="Calibri" w:eastAsia="Calibri" w:hAnsi="Calibri" w:cs="Calibri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w związku z realizacją zapisów art. 5a ust. 4 Ustawy dnia 8 marca 1990 r. o samorządzie gminnym na podstawie art. 6 ust. 1 lit. c RODO; </w:t>
      </w:r>
    </w:p>
    <w:p w14:paraId="43776632" w14:textId="77777777" w:rsidR="008962CC" w:rsidRDefault="000A584F" w:rsidP="000473B4">
      <w:pPr>
        <w:numPr>
          <w:ilvl w:val="0"/>
          <w:numId w:val="2"/>
        </w:numPr>
        <w:spacing w:after="0" w:line="240" w:lineRule="auto"/>
        <w:ind w:right="0" w:hanging="427"/>
      </w:pPr>
      <w:r>
        <w:t xml:space="preserve">Pani/Pana dziecka dane nie będą udostępniane innym podmiotom, chyba że będzie to wynikać z przepisów prawa; </w:t>
      </w:r>
    </w:p>
    <w:p w14:paraId="56986EB2" w14:textId="77777777" w:rsidR="008962CC" w:rsidRDefault="000A584F" w:rsidP="000473B4">
      <w:pPr>
        <w:numPr>
          <w:ilvl w:val="0"/>
          <w:numId w:val="2"/>
        </w:numPr>
        <w:spacing w:after="0" w:line="240" w:lineRule="auto"/>
        <w:ind w:right="0" w:hanging="427"/>
      </w:pPr>
      <w:r>
        <w:t xml:space="preserve">Dane osobowe Pani/Pana dziecka nie będą przekazane odbiorcom do państwa trzeciego lub organizacji międzynarodowej; </w:t>
      </w:r>
    </w:p>
    <w:p w14:paraId="30DB7709" w14:textId="77777777" w:rsidR="008962CC" w:rsidRDefault="000A584F" w:rsidP="000473B4">
      <w:pPr>
        <w:numPr>
          <w:ilvl w:val="0"/>
          <w:numId w:val="2"/>
        </w:numPr>
        <w:spacing w:after="0" w:line="240" w:lineRule="auto"/>
        <w:ind w:right="0" w:hanging="427"/>
      </w:pPr>
      <w:r>
        <w:t xml:space="preserve">Pani / Pana dziecka dane osobowe będą przetwarzane przez czas niezbędny do udokumentowania prowadzonych procedur związanych z Budżetem obywatelskim;  </w:t>
      </w:r>
    </w:p>
    <w:p w14:paraId="6E725BF9" w14:textId="77777777" w:rsidR="008962CC" w:rsidRDefault="000A584F" w:rsidP="000473B4">
      <w:pPr>
        <w:numPr>
          <w:ilvl w:val="0"/>
          <w:numId w:val="2"/>
        </w:numPr>
        <w:spacing w:after="0" w:line="240" w:lineRule="auto"/>
        <w:ind w:right="0" w:hanging="427"/>
      </w:pPr>
      <w:r>
        <w:t xml:space="preserve">Posiada Pani/Pan prawo do żądania od administratora dostępu do danych osobowych dotyczących osoby, której dane dotyczą, ich sprostowania, usunięcia lub ograniczenia przetwarzania lub prawo do wniesienia sprzeciwu wobec przetwarzania; </w:t>
      </w:r>
    </w:p>
    <w:p w14:paraId="343F5924" w14:textId="77777777" w:rsidR="008962CC" w:rsidRDefault="000A584F" w:rsidP="000473B4">
      <w:pPr>
        <w:numPr>
          <w:ilvl w:val="0"/>
          <w:numId w:val="2"/>
        </w:numPr>
        <w:spacing w:after="0" w:line="240" w:lineRule="auto"/>
        <w:ind w:right="0" w:hanging="427"/>
      </w:pPr>
      <w:r>
        <w:t xml:space="preserve">Posiada Pani/Pan prawo do wniesienia skargi do organu nadzorczego: Urząd Ochrony Danych Osobowych, ul. Stawki 2, 00-193 Warszawa; </w:t>
      </w:r>
    </w:p>
    <w:p w14:paraId="7D4B9350" w14:textId="77777777" w:rsidR="008962CC" w:rsidRDefault="000A584F" w:rsidP="000473B4">
      <w:pPr>
        <w:numPr>
          <w:ilvl w:val="0"/>
          <w:numId w:val="2"/>
        </w:numPr>
        <w:spacing w:after="0" w:line="240" w:lineRule="auto"/>
        <w:ind w:right="0" w:hanging="427"/>
      </w:pPr>
      <w:r>
        <w:t xml:space="preserve">Podanie przez Pani/Pana dziecko danych jest dobrowolne, lecz konieczne w celu głosowania na Projekt w ramach Budżetu obywatelskiego; </w:t>
      </w:r>
    </w:p>
    <w:p w14:paraId="575F7114" w14:textId="77777777" w:rsidR="008962CC" w:rsidRDefault="000A584F" w:rsidP="000473B4">
      <w:pPr>
        <w:numPr>
          <w:ilvl w:val="0"/>
          <w:numId w:val="2"/>
        </w:numPr>
        <w:spacing w:after="0" w:line="240" w:lineRule="auto"/>
        <w:ind w:right="0" w:hanging="427"/>
      </w:pPr>
      <w:r>
        <w:t xml:space="preserve">Administrator Danych Osobowych nie podejmuje w sposób zautomatyzowany decyzji oraz nie profiluje danych osobowych; </w:t>
      </w:r>
    </w:p>
    <w:p w14:paraId="0381E06A" w14:textId="77777777" w:rsidR="008962CC" w:rsidRDefault="000A584F" w:rsidP="000473B4">
      <w:pPr>
        <w:numPr>
          <w:ilvl w:val="0"/>
          <w:numId w:val="2"/>
        </w:numPr>
        <w:spacing w:after="0" w:line="240" w:lineRule="auto"/>
        <w:ind w:right="0" w:hanging="427"/>
      </w:pPr>
      <w:r>
        <w:t xml:space="preserve">Administrator Danych Osobowych nie planuje przetwarzać danych osobowych w celu innym niż cel, </w:t>
      </w:r>
    </w:p>
    <w:p w14:paraId="288AF550" w14:textId="77777777" w:rsidR="008962CC" w:rsidRDefault="000A584F" w:rsidP="000473B4">
      <w:pPr>
        <w:spacing w:after="0" w:line="240" w:lineRule="auto"/>
        <w:ind w:left="442" w:right="0" w:firstLine="0"/>
      </w:pPr>
      <w:r>
        <w:t xml:space="preserve">w jakim dane osobowe zostaną zebrane. </w:t>
      </w:r>
    </w:p>
    <w:p w14:paraId="75F1B761" w14:textId="77777777" w:rsidR="008962CC" w:rsidRDefault="000A584F" w:rsidP="000473B4">
      <w:pPr>
        <w:spacing w:after="0" w:line="240" w:lineRule="auto"/>
        <w:ind w:left="125" w:right="0" w:firstLine="0"/>
        <w:jc w:val="left"/>
      </w:pPr>
      <w:r>
        <w:t xml:space="preserve"> </w:t>
      </w:r>
    </w:p>
    <w:p w14:paraId="551502B7" w14:textId="77777777" w:rsidR="008962CC" w:rsidRDefault="000A584F">
      <w:pPr>
        <w:spacing w:after="43" w:line="259" w:lineRule="auto"/>
        <w:ind w:left="-5" w:right="0" w:hanging="10"/>
        <w:jc w:val="left"/>
      </w:pPr>
      <w:r>
        <w:rPr>
          <w:b/>
          <w:sz w:val="22"/>
        </w:rPr>
        <w:t xml:space="preserve">Ja, niżej podpisana/ny oświadczam, że:  </w:t>
      </w:r>
    </w:p>
    <w:p w14:paraId="221617B3" w14:textId="77777777" w:rsidR="008962CC" w:rsidRDefault="000A584F">
      <w:pPr>
        <w:spacing w:after="5" w:line="270" w:lineRule="auto"/>
        <w:ind w:left="355" w:right="0" w:hanging="10"/>
        <w:jc w:val="left"/>
      </w:pPr>
      <w:r>
        <w:rPr>
          <w:rFonts w:ascii="Segoe UI Symbol" w:eastAsia="Segoe UI Symbol" w:hAnsi="Segoe UI Symbol" w:cs="Segoe UI Symbol"/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zapoznałem/am się z klauzulą informacyjną dotyczącą przetwarzania danych, </w:t>
      </w:r>
    </w:p>
    <w:p w14:paraId="4497F31C" w14:textId="77777777" w:rsidR="008962CC" w:rsidRDefault="000A584F">
      <w:pPr>
        <w:spacing w:after="5" w:line="270" w:lineRule="auto"/>
        <w:ind w:left="355" w:right="0" w:hanging="10"/>
        <w:jc w:val="left"/>
      </w:pPr>
      <w:r>
        <w:rPr>
          <w:rFonts w:ascii="Segoe UI Symbol" w:eastAsia="Segoe UI Symbol" w:hAnsi="Segoe UI Symbol" w:cs="Segoe UI Symbol"/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znana jest mi treść cytowanej wyżej uchwały Rady Miasta i Gminy Białobrzegi, </w:t>
      </w:r>
    </w:p>
    <w:p w14:paraId="14566526" w14:textId="77777777" w:rsidR="008962CC" w:rsidRDefault="000A584F">
      <w:pPr>
        <w:spacing w:after="5" w:line="270" w:lineRule="auto"/>
        <w:ind w:left="705" w:right="0" w:hanging="360"/>
        <w:jc w:val="left"/>
      </w:pPr>
      <w:r>
        <w:rPr>
          <w:rFonts w:ascii="Segoe UI Symbol" w:eastAsia="Segoe UI Symbol" w:hAnsi="Segoe UI Symbol" w:cs="Segoe UI Symbol"/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jestem świadoma/y odpowiedzialności karnej za podanie nieprawdziwych danych i złożenie fałszywych oświadczeń na podstawie art. 233 Kodeksu Karnego. </w:t>
      </w:r>
    </w:p>
    <w:p w14:paraId="51730C77" w14:textId="77777777" w:rsidR="008962CC" w:rsidRDefault="000A584F">
      <w:pPr>
        <w:spacing w:after="0" w:line="259" w:lineRule="auto"/>
        <w:ind w:left="110" w:right="0" w:firstLine="0"/>
        <w:jc w:val="left"/>
      </w:pPr>
      <w:r>
        <w:t xml:space="preserve"> </w:t>
      </w:r>
    </w:p>
    <w:tbl>
      <w:tblPr>
        <w:tblStyle w:val="TableGrid"/>
        <w:tblW w:w="9042" w:type="dxa"/>
        <w:tblInd w:w="41" w:type="dxa"/>
        <w:tblCellMar>
          <w:top w:w="31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4217"/>
        <w:gridCol w:w="238"/>
        <w:gridCol w:w="4587"/>
      </w:tblGrid>
      <w:tr w:rsidR="008962CC" w14:paraId="29E038EB" w14:textId="77777777">
        <w:trPr>
          <w:trHeight w:val="826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0AC5" w14:textId="77777777" w:rsidR="008962CC" w:rsidRDefault="000A584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Data:</w:t>
            </w:r>
            <w:r>
              <w:t xml:space="preserve"> </w:t>
            </w:r>
          </w:p>
        </w:tc>
        <w:tc>
          <w:tcPr>
            <w:tcW w:w="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403BA" w14:textId="77777777" w:rsidR="008962CC" w:rsidRDefault="000A584F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E071" w14:textId="77777777" w:rsidR="008962CC" w:rsidRDefault="000A58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Podpis rodzica/opiekuna prawnego: </w:t>
            </w:r>
          </w:p>
          <w:p w14:paraId="35F24224" w14:textId="77777777" w:rsidR="008962CC" w:rsidRDefault="000A584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19F4610C" w14:textId="77777777" w:rsidR="008962CC" w:rsidRDefault="000A584F">
      <w:pPr>
        <w:spacing w:after="0" w:line="259" w:lineRule="auto"/>
        <w:ind w:left="125" w:right="0" w:firstLine="0"/>
        <w:jc w:val="left"/>
      </w:pPr>
      <w:r>
        <w:rPr>
          <w:sz w:val="24"/>
        </w:rPr>
        <w:t xml:space="preserve"> </w:t>
      </w:r>
    </w:p>
    <w:sectPr w:rsidR="008962CC">
      <w:pgSz w:w="11906" w:h="16838"/>
      <w:pgMar w:top="1475" w:right="1413" w:bottom="1546" w:left="12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E32FA"/>
    <w:multiLevelType w:val="hybridMultilevel"/>
    <w:tmpl w:val="D5E8E094"/>
    <w:lvl w:ilvl="0" w:tplc="3C4EF83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C262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D69AB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82ADA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A8612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DE517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A6088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3204F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0C002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457BA7"/>
    <w:multiLevelType w:val="hybridMultilevel"/>
    <w:tmpl w:val="F1EC77CE"/>
    <w:lvl w:ilvl="0" w:tplc="7C4CE5C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40836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AE5B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84B5A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28FEF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CEFD9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027CC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7EAEB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3EB3F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7366281">
    <w:abstractNumId w:val="0"/>
  </w:num>
  <w:num w:numId="2" w16cid:durableId="1073771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2CC"/>
    <w:rsid w:val="000473B4"/>
    <w:rsid w:val="000A584F"/>
    <w:rsid w:val="00281391"/>
    <w:rsid w:val="00517ED8"/>
    <w:rsid w:val="0089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538E"/>
  <w15:docId w15:val="{B93ED787-AE12-4D41-8E10-4EFA8482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" w:line="248" w:lineRule="auto"/>
      <w:ind w:left="437" w:right="583" w:hanging="43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8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Kubiś</dc:creator>
  <cp:keywords/>
  <cp:lastModifiedBy>M. Wójtowicz</cp:lastModifiedBy>
  <cp:revision>4</cp:revision>
  <cp:lastPrinted>2024-02-29T08:46:00Z</cp:lastPrinted>
  <dcterms:created xsi:type="dcterms:W3CDTF">2024-02-26T07:42:00Z</dcterms:created>
  <dcterms:modified xsi:type="dcterms:W3CDTF">2024-02-29T08:46:00Z</dcterms:modified>
</cp:coreProperties>
</file>